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Информация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о результатах плановой проверки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в сфере закупок товаров, работ, услуг </w:t>
      </w:r>
    </w:p>
    <w:p w:rsidR="00421CE3" w:rsidRPr="006577DE" w:rsidRDefault="008D1AE0" w:rsidP="00E508A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«Муниципальным стационарным учреждением социального обслуживания системы социальной защиты населения Озерский Дом-интерн</w:t>
      </w:r>
      <w:r w:rsidR="006577DE" w:rsidRPr="006577DE">
        <w:rPr>
          <w:b/>
          <w:sz w:val="28"/>
          <w:szCs w:val="28"/>
        </w:rPr>
        <w:t>ат для престарелых и инвалидов»</w:t>
      </w:r>
    </w:p>
    <w:p w:rsidR="006577DE" w:rsidRPr="006577DE" w:rsidRDefault="006577DE" w:rsidP="00E508A3">
      <w:pPr>
        <w:jc w:val="center"/>
        <w:rPr>
          <w:b/>
          <w:sz w:val="28"/>
          <w:szCs w:val="28"/>
        </w:rPr>
      </w:pPr>
    </w:p>
    <w:p w:rsidR="00421CE3" w:rsidRPr="006577DE" w:rsidRDefault="00421CE3" w:rsidP="00421CE3">
      <w:pPr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Основание проведения плановой проверки: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решение Собрания депутатов Озерского городского округа от 25.12.2013 № 233 «Об органе, уполномоченном на осуществление контроля   в сфере закупок в Озерском городском округе»;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постановление Правительства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29.12.2021 № 58 «Об утверждении плана проверок осуществления закупок товаров, работ, услуг для обеспечения нужд Озерского городского округа на 2022 год» (с</w:t>
      </w:r>
      <w:r w:rsidR="007E0E0E" w:rsidRPr="006577DE">
        <w:rPr>
          <w:sz w:val="28"/>
          <w:szCs w:val="28"/>
        </w:rPr>
        <w:t xml:space="preserve"> изменениями от 04.03.2022 № 15,</w:t>
      </w:r>
      <w:r w:rsidRPr="006577DE">
        <w:rPr>
          <w:sz w:val="28"/>
          <w:szCs w:val="28"/>
        </w:rPr>
        <w:t xml:space="preserve"> от 06.04.2022 </w:t>
      </w:r>
      <w:r w:rsidR="006577DE" w:rsidRPr="006577DE">
        <w:rPr>
          <w:sz w:val="28"/>
          <w:szCs w:val="28"/>
        </w:rPr>
        <w:t xml:space="preserve">   </w:t>
      </w:r>
      <w:r w:rsidRPr="006577DE">
        <w:rPr>
          <w:sz w:val="28"/>
          <w:szCs w:val="28"/>
        </w:rPr>
        <w:t>№ 24, от 28.10.2022 № 65);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 -</w:t>
      </w:r>
      <w:r w:rsidRPr="006577DE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31.10.2022 № 66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E508A3" w:rsidRPr="006577DE" w:rsidRDefault="00421CE3" w:rsidP="008D1AE0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Предмет проверки</w:t>
      </w:r>
      <w:r w:rsidRPr="006577DE">
        <w:rPr>
          <w:sz w:val="28"/>
          <w:szCs w:val="28"/>
        </w:rPr>
        <w:t xml:space="preserve">: </w:t>
      </w:r>
      <w:r w:rsidR="009206F3" w:rsidRPr="006577DE">
        <w:rPr>
          <w:sz w:val="28"/>
          <w:szCs w:val="28"/>
        </w:rPr>
        <w:t xml:space="preserve">соблюдение </w:t>
      </w:r>
      <w:r w:rsidR="008D1AE0" w:rsidRPr="006577DE">
        <w:rPr>
          <w:sz w:val="28"/>
          <w:szCs w:val="28"/>
        </w:rPr>
        <w:t xml:space="preserve">«Муниципальным стационарным учреждением социального обслуживания системы социальной защиты населения Озерский Дом-интернат для престарелых и инвалидов». </w:t>
      </w:r>
      <w:r w:rsidR="009206F3" w:rsidRPr="006577DE">
        <w:rPr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421CE3" w:rsidRPr="006577DE" w:rsidRDefault="00421CE3" w:rsidP="00E508A3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Цель проведения проверки</w:t>
      </w:r>
      <w:r w:rsidRPr="006577DE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577DE" w:rsidRPr="006577DE" w:rsidRDefault="006577DE" w:rsidP="00E508A3">
      <w:pPr>
        <w:ind w:firstLine="708"/>
        <w:jc w:val="both"/>
        <w:rPr>
          <w:sz w:val="28"/>
          <w:szCs w:val="28"/>
        </w:rPr>
      </w:pPr>
    </w:p>
    <w:p w:rsidR="006577DE" w:rsidRPr="006577DE" w:rsidRDefault="00421CE3" w:rsidP="00657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tab/>
      </w:r>
      <w:r w:rsidRPr="006577DE">
        <w:rPr>
          <w:b/>
          <w:bCs/>
          <w:sz w:val="28"/>
          <w:szCs w:val="28"/>
        </w:rPr>
        <w:t xml:space="preserve">Проверяемый период: </w:t>
      </w:r>
      <w:r w:rsidR="00257F0D" w:rsidRPr="006577DE">
        <w:rPr>
          <w:sz w:val="28"/>
          <w:szCs w:val="28"/>
        </w:rPr>
        <w:t xml:space="preserve">с </w:t>
      </w:r>
      <w:r w:rsidR="004E0A69" w:rsidRPr="006577DE">
        <w:rPr>
          <w:sz w:val="28"/>
          <w:szCs w:val="28"/>
        </w:rPr>
        <w:t>01.11.2019 по 31.10.2022</w:t>
      </w:r>
      <w:r w:rsidR="006577DE">
        <w:rPr>
          <w:sz w:val="28"/>
          <w:szCs w:val="28"/>
        </w:rPr>
        <w:t>.</w:t>
      </w:r>
    </w:p>
    <w:p w:rsidR="00421CE3" w:rsidRPr="006577DE" w:rsidRDefault="00421CE3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t>В ходе проверки установлены следующие нарушения:</w:t>
      </w:r>
    </w:p>
    <w:p w:rsidR="006577DE" w:rsidRPr="006577DE" w:rsidRDefault="006577DE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7"/>
        <w:gridCol w:w="6067"/>
      </w:tblGrid>
      <w:tr w:rsidR="00421CE3" w:rsidRPr="00174C3D" w:rsidTr="006577DE">
        <w:trPr>
          <w:trHeight w:val="1068"/>
        </w:trPr>
        <w:tc>
          <w:tcPr>
            <w:tcW w:w="567" w:type="dxa"/>
            <w:shd w:val="clear" w:color="auto" w:fill="auto"/>
          </w:tcPr>
          <w:p w:rsidR="00421CE3" w:rsidRPr="00602BA0" w:rsidRDefault="00421CE3" w:rsidP="00467847">
            <w:pPr>
              <w:jc w:val="center"/>
            </w:pPr>
            <w:r w:rsidRPr="00602BA0">
              <w:t>№</w:t>
            </w:r>
          </w:p>
          <w:p w:rsidR="00421CE3" w:rsidRPr="00602BA0" w:rsidRDefault="00421CE3" w:rsidP="00467847">
            <w:pPr>
              <w:jc w:val="center"/>
            </w:pPr>
            <w:r w:rsidRPr="00602BA0">
              <w:t>п/п</w:t>
            </w:r>
          </w:p>
        </w:tc>
        <w:tc>
          <w:tcPr>
            <w:tcW w:w="3397" w:type="dxa"/>
            <w:shd w:val="clear" w:color="auto" w:fill="auto"/>
          </w:tcPr>
          <w:p w:rsidR="00421CE3" w:rsidRPr="00602BA0" w:rsidRDefault="00421CE3" w:rsidP="00467847">
            <w:pPr>
              <w:jc w:val="center"/>
            </w:pPr>
            <w:r w:rsidRPr="00602BA0">
              <w:t>Норма Федерального закона               № 44-ФЗ, иных нормативных правовых актов о контрактной системе в сфере закупок</w:t>
            </w:r>
            <w:r w:rsidR="004E0A69">
              <w:t xml:space="preserve"> </w:t>
            </w:r>
            <w:r w:rsidR="004E0A69" w:rsidRPr="004E0A69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421CE3" w:rsidRPr="00602BA0" w:rsidRDefault="00421CE3" w:rsidP="00467847">
            <w:pPr>
              <w:jc w:val="center"/>
            </w:pPr>
          </w:p>
          <w:p w:rsidR="00421CE3" w:rsidRPr="00602BA0" w:rsidRDefault="00421CE3" w:rsidP="00467847">
            <w:pPr>
              <w:jc w:val="center"/>
            </w:pPr>
            <w:r w:rsidRPr="00602BA0">
              <w:t>Описание нарушения</w:t>
            </w:r>
          </w:p>
        </w:tc>
      </w:tr>
      <w:tr w:rsidR="00BD5158" w:rsidRPr="000123A5" w:rsidTr="006577DE">
        <w:tc>
          <w:tcPr>
            <w:tcW w:w="567" w:type="dxa"/>
            <w:shd w:val="clear" w:color="auto" w:fill="auto"/>
          </w:tcPr>
          <w:p w:rsidR="00BD5158" w:rsidRPr="00A82EC2" w:rsidRDefault="009273BE" w:rsidP="00467847">
            <w:pPr>
              <w:jc w:val="center"/>
            </w:pPr>
            <w:r>
              <w:t>1</w:t>
            </w:r>
          </w:p>
        </w:tc>
        <w:tc>
          <w:tcPr>
            <w:tcW w:w="3397" w:type="dxa"/>
            <w:shd w:val="clear" w:color="auto" w:fill="auto"/>
          </w:tcPr>
          <w:p w:rsidR="00BD5158" w:rsidRPr="00A82EC2" w:rsidRDefault="00A82EC2" w:rsidP="006029C8">
            <w:pPr>
              <w:jc w:val="both"/>
            </w:pPr>
            <w:r w:rsidRPr="00924367">
              <w:t>Часть</w:t>
            </w:r>
            <w:r w:rsidR="00BD5158" w:rsidRPr="00A82EC2">
              <w:t xml:space="preserve"> 2 статьи 34</w:t>
            </w:r>
            <w:r w:rsidR="006029C8">
              <w:t>, часть 1 ст.95</w:t>
            </w:r>
            <w:r w:rsidR="00BD5158" w:rsidRPr="00A82EC2">
              <w:t xml:space="preserve"> Федерального закона </w:t>
            </w:r>
            <w:r w:rsidR="006577DE" w:rsidRPr="006577DE">
              <w:t xml:space="preserve">    </w:t>
            </w:r>
            <w:r w:rsidR="00BD5158" w:rsidRPr="00A82EC2">
              <w:t>№ 44-ФЗ</w:t>
            </w:r>
          </w:p>
        </w:tc>
        <w:tc>
          <w:tcPr>
            <w:tcW w:w="6067" w:type="dxa"/>
            <w:shd w:val="clear" w:color="auto" w:fill="auto"/>
          </w:tcPr>
          <w:p w:rsidR="00BD5158" w:rsidRDefault="00E61A5D" w:rsidP="008B7E03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  <w:r>
              <w:t xml:space="preserve"> При исполнении </w:t>
            </w:r>
            <w:r w:rsidR="008B7E03">
              <w:t>3-х</w:t>
            </w:r>
            <w:r w:rsidR="00BD5158" w:rsidRPr="00A82EC2">
              <w:t xml:space="preserve"> </w:t>
            </w:r>
            <w:r>
              <w:t>контрактов работы</w:t>
            </w:r>
            <w:r w:rsidR="00441EDE">
              <w:t xml:space="preserve"> </w:t>
            </w:r>
            <w:r w:rsidR="00441EDE" w:rsidRPr="00441EDE">
              <w:t>принимались и оплачивались по тарифам</w:t>
            </w:r>
            <w:r w:rsidR="00441EDE">
              <w:t>, не предусмотренным контрактом,</w:t>
            </w:r>
            <w:r w:rsidR="00BD5158" w:rsidRPr="00A82EC2">
              <w:t xml:space="preserve"> </w:t>
            </w:r>
            <w:r w:rsidR="00F223D5" w:rsidRPr="00F223D5">
              <w:rPr>
                <w:bCs/>
              </w:rPr>
              <w:t>без заключения дополнительного соглашения</w:t>
            </w:r>
            <w:r w:rsidR="00441EDE">
              <w:rPr>
                <w:bCs/>
              </w:rPr>
              <w:t>.</w:t>
            </w:r>
            <w:r w:rsidR="00F223D5" w:rsidRPr="00F223D5">
              <w:rPr>
                <w:bCs/>
              </w:rPr>
              <w:t xml:space="preserve"> </w:t>
            </w:r>
          </w:p>
          <w:p w:rsidR="006577DE" w:rsidRPr="00A82EC2" w:rsidRDefault="006577DE" w:rsidP="008B7E03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</w:p>
        </w:tc>
      </w:tr>
      <w:tr w:rsidR="00924367" w:rsidRPr="000123A5" w:rsidTr="006577DE">
        <w:tc>
          <w:tcPr>
            <w:tcW w:w="567" w:type="dxa"/>
            <w:shd w:val="clear" w:color="auto" w:fill="auto"/>
          </w:tcPr>
          <w:p w:rsidR="00924367" w:rsidRPr="00EE3A2B" w:rsidRDefault="009273BE" w:rsidP="001100E4">
            <w:pPr>
              <w:jc w:val="center"/>
            </w:pPr>
            <w:r>
              <w:t>2</w:t>
            </w:r>
          </w:p>
        </w:tc>
        <w:tc>
          <w:tcPr>
            <w:tcW w:w="3397" w:type="dxa"/>
            <w:shd w:val="clear" w:color="auto" w:fill="auto"/>
          </w:tcPr>
          <w:p w:rsidR="00924367" w:rsidRPr="00EE3A2B" w:rsidRDefault="006577DE" w:rsidP="00EE3A2B">
            <w:pPr>
              <w:jc w:val="both"/>
            </w:pPr>
            <w:r>
              <w:t>Ч</w:t>
            </w:r>
            <w:r w:rsidR="006029C8">
              <w:t>асть</w:t>
            </w:r>
            <w:r w:rsidR="006029C8" w:rsidRPr="006029C8">
              <w:t xml:space="preserve"> 7 статьи 94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924367" w:rsidRDefault="006029C8" w:rsidP="007E7192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Н</w:t>
            </w:r>
            <w:r w:rsidRPr="006029C8">
              <w:t>арушени</w:t>
            </w:r>
            <w:r>
              <w:t>е</w:t>
            </w:r>
            <w:r w:rsidRPr="006029C8">
              <w:t xml:space="preserve"> порядка оформления приемки</w:t>
            </w:r>
            <w:r>
              <w:t xml:space="preserve"> по</w:t>
            </w:r>
            <w:r w:rsidR="008B7E03">
              <w:t xml:space="preserve"> </w:t>
            </w:r>
            <w:r w:rsidR="007E7192">
              <w:t>6</w:t>
            </w:r>
            <w:r w:rsidR="008B7E03">
              <w:t xml:space="preserve">-и </w:t>
            </w:r>
            <w:r>
              <w:t>контракт</w:t>
            </w:r>
            <w:r w:rsidR="008B7E03">
              <w:t>ам</w:t>
            </w:r>
            <w:r>
              <w:t>.</w:t>
            </w:r>
            <w:r w:rsidR="0037424F">
              <w:t xml:space="preserve"> </w:t>
            </w:r>
            <w:r w:rsidR="0037424F" w:rsidRPr="0037424F">
              <w:t>Не внесены данные об экспертизе по 6-и контрактам в реестр контрактов</w:t>
            </w:r>
            <w:r w:rsidR="006577DE">
              <w:t>.</w:t>
            </w:r>
          </w:p>
          <w:p w:rsidR="006577DE" w:rsidRPr="00EE3A2B" w:rsidRDefault="006577DE" w:rsidP="007E7192">
            <w:pPr>
              <w:tabs>
                <w:tab w:val="left" w:pos="540"/>
              </w:tabs>
              <w:autoSpaceDE w:val="0"/>
              <w:contextualSpacing/>
              <w:jc w:val="both"/>
            </w:pPr>
          </w:p>
        </w:tc>
      </w:tr>
      <w:tr w:rsidR="00045097" w:rsidRPr="000123A5" w:rsidTr="006577DE">
        <w:tc>
          <w:tcPr>
            <w:tcW w:w="567" w:type="dxa"/>
            <w:shd w:val="clear" w:color="auto" w:fill="auto"/>
          </w:tcPr>
          <w:p w:rsidR="00045097" w:rsidRPr="00BD5158" w:rsidRDefault="0002081F" w:rsidP="00045097">
            <w:pPr>
              <w:jc w:val="center"/>
            </w:pPr>
            <w:r>
              <w:t>3</w:t>
            </w:r>
          </w:p>
        </w:tc>
        <w:tc>
          <w:tcPr>
            <w:tcW w:w="3397" w:type="dxa"/>
            <w:shd w:val="clear" w:color="auto" w:fill="auto"/>
          </w:tcPr>
          <w:p w:rsidR="00045097" w:rsidRPr="00BD5158" w:rsidRDefault="006577DE" w:rsidP="00045097">
            <w:pPr>
              <w:jc w:val="both"/>
            </w:pPr>
            <w:r>
              <w:t>Ч</w:t>
            </w:r>
            <w:r w:rsidR="00337831">
              <w:t>асть</w:t>
            </w:r>
            <w:r w:rsidR="00337831" w:rsidRPr="00337831">
              <w:t xml:space="preserve"> 13.1 статьи 34 </w:t>
            </w:r>
            <w:r w:rsidR="00045097" w:rsidRPr="00BD5158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045097" w:rsidRDefault="0002081F" w:rsidP="00506A23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</w:t>
            </w:r>
            <w:r w:rsidR="00045097" w:rsidRPr="00AF4E17">
              <w:t>плат</w:t>
            </w:r>
            <w:r>
              <w:t>а</w:t>
            </w:r>
            <w:r w:rsidR="00045097" w:rsidRPr="00AF4E17">
              <w:t xml:space="preserve"> поставленного товара, выполненной работы, оказанной услуги, отдельных этапов </w:t>
            </w:r>
            <w:r w:rsidRPr="00AF4E17">
              <w:t xml:space="preserve">исполнения </w:t>
            </w:r>
            <w:r>
              <w:t xml:space="preserve">по </w:t>
            </w:r>
            <w:r w:rsidR="00506A23">
              <w:t>одному</w:t>
            </w:r>
            <w:r>
              <w:t xml:space="preserve"> </w:t>
            </w:r>
            <w:r w:rsidR="00045097" w:rsidRPr="00AF4E17">
              <w:t>контракт</w:t>
            </w:r>
            <w:r>
              <w:t>у</w:t>
            </w:r>
            <w:r w:rsidR="00045097" w:rsidRPr="00AF4E17">
              <w:t xml:space="preserve"> </w:t>
            </w:r>
            <w:r w:rsidRPr="0002081F">
              <w:t>произведена позднее 17</w:t>
            </w:r>
            <w:r w:rsidR="00506A23">
              <w:t>-и</w:t>
            </w:r>
            <w:r w:rsidRPr="0002081F">
              <w:t xml:space="preserve"> календарных дней</w:t>
            </w:r>
            <w:r>
              <w:t xml:space="preserve">, </w:t>
            </w:r>
            <w:r w:rsidR="00506A23">
              <w:t>другому-</w:t>
            </w:r>
            <w:r>
              <w:t xml:space="preserve"> 1</w:t>
            </w:r>
            <w:r w:rsidR="00506A23">
              <w:t>-го</w:t>
            </w:r>
            <w:r>
              <w:t xml:space="preserve"> календарн</w:t>
            </w:r>
            <w:r w:rsidR="00506A23">
              <w:t xml:space="preserve">ого </w:t>
            </w:r>
            <w:r>
              <w:t>д</w:t>
            </w:r>
            <w:r w:rsidR="00506A23">
              <w:t>ня</w:t>
            </w:r>
            <w:r>
              <w:t>.</w:t>
            </w:r>
            <w:r w:rsidRPr="0002081F">
              <w:t xml:space="preserve"> </w:t>
            </w:r>
          </w:p>
          <w:p w:rsidR="006577DE" w:rsidRPr="00DA13D4" w:rsidRDefault="006577DE" w:rsidP="00506A23">
            <w:pPr>
              <w:tabs>
                <w:tab w:val="left" w:pos="540"/>
              </w:tabs>
              <w:autoSpaceDE w:val="0"/>
              <w:contextualSpacing/>
              <w:jc w:val="both"/>
            </w:pPr>
          </w:p>
        </w:tc>
      </w:tr>
      <w:tr w:rsidR="00045097" w:rsidRPr="000123A5" w:rsidTr="006577DE">
        <w:tc>
          <w:tcPr>
            <w:tcW w:w="567" w:type="dxa"/>
            <w:shd w:val="clear" w:color="auto" w:fill="auto"/>
          </w:tcPr>
          <w:p w:rsidR="00045097" w:rsidRPr="0055779D" w:rsidRDefault="0002081F" w:rsidP="00045097">
            <w:pPr>
              <w:jc w:val="center"/>
            </w:pPr>
            <w:r>
              <w:t>4</w:t>
            </w:r>
          </w:p>
        </w:tc>
        <w:tc>
          <w:tcPr>
            <w:tcW w:w="3397" w:type="dxa"/>
            <w:shd w:val="clear" w:color="auto" w:fill="auto"/>
          </w:tcPr>
          <w:p w:rsidR="00045097" w:rsidRPr="008E3377" w:rsidRDefault="006577DE" w:rsidP="00045097">
            <w:pPr>
              <w:jc w:val="both"/>
            </w:pPr>
            <w:r w:rsidRPr="004C0EE1">
              <w:t>Ч</w:t>
            </w:r>
            <w:r w:rsidR="004C0EE1">
              <w:t>асть</w:t>
            </w:r>
            <w:r>
              <w:t xml:space="preserve"> </w:t>
            </w:r>
            <w:r w:rsidR="004C0EE1" w:rsidRPr="004C0EE1">
              <w:t>1 статьи 94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045097" w:rsidRDefault="00045097" w:rsidP="006577DE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92BE6">
              <w:t xml:space="preserve">При исполнении трех </w:t>
            </w:r>
            <w:r w:rsidR="004C0EE1">
              <w:t>контрактов</w:t>
            </w:r>
            <w:r w:rsidRPr="00392BE6">
              <w:t xml:space="preserve"> </w:t>
            </w:r>
            <w:r w:rsidR="004C0EE1">
              <w:t>учтена</w:t>
            </w:r>
            <w:r w:rsidR="004C0EE1" w:rsidRPr="004C0EE1">
              <w:t xml:space="preserve"> </w:t>
            </w:r>
            <w:r w:rsidR="0045486F" w:rsidRPr="0045486F">
              <w:t>образовавшаяся дебиторская задолженность в счет оплаты по контракту</w:t>
            </w:r>
            <w:r w:rsidR="0045486F">
              <w:t>.</w:t>
            </w:r>
          </w:p>
          <w:p w:rsidR="006577DE" w:rsidRPr="00392BE6" w:rsidRDefault="006577DE" w:rsidP="006577DE">
            <w:pPr>
              <w:tabs>
                <w:tab w:val="left" w:pos="540"/>
              </w:tabs>
              <w:autoSpaceDE w:val="0"/>
              <w:contextualSpacing/>
              <w:jc w:val="both"/>
            </w:pPr>
          </w:p>
        </w:tc>
      </w:tr>
      <w:tr w:rsidR="00045097" w:rsidRPr="000123A5" w:rsidTr="006577DE">
        <w:tc>
          <w:tcPr>
            <w:tcW w:w="567" w:type="dxa"/>
            <w:shd w:val="clear" w:color="auto" w:fill="auto"/>
          </w:tcPr>
          <w:p w:rsidR="00045097" w:rsidRPr="00694178" w:rsidRDefault="0002081F" w:rsidP="00045097">
            <w:pPr>
              <w:jc w:val="center"/>
            </w:pPr>
            <w:r>
              <w:t>5</w:t>
            </w:r>
          </w:p>
        </w:tc>
        <w:tc>
          <w:tcPr>
            <w:tcW w:w="3397" w:type="dxa"/>
            <w:shd w:val="clear" w:color="auto" w:fill="auto"/>
          </w:tcPr>
          <w:p w:rsidR="00045097" w:rsidRPr="00694178" w:rsidRDefault="006577DE" w:rsidP="00045097">
            <w:pPr>
              <w:jc w:val="both"/>
            </w:pPr>
            <w:r>
              <w:t>Ч</w:t>
            </w:r>
            <w:r w:rsidR="0045486F">
              <w:t>асть</w:t>
            </w:r>
            <w:r w:rsidR="0045486F" w:rsidRPr="0045486F">
              <w:t xml:space="preserve"> 3 статьи 103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045097" w:rsidRDefault="0045486F" w:rsidP="00BE0C1F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С нарушением сроков направлена информация, документы в Федеральное казначейство по </w:t>
            </w:r>
            <w:r w:rsidR="00BE0C1F">
              <w:t>4-м</w:t>
            </w:r>
            <w:r>
              <w:t xml:space="preserve"> контрактам (договорам).</w:t>
            </w:r>
          </w:p>
          <w:p w:rsidR="006577DE" w:rsidRPr="003C7C9E" w:rsidRDefault="006577DE" w:rsidP="00BE0C1F">
            <w:pPr>
              <w:tabs>
                <w:tab w:val="left" w:pos="540"/>
              </w:tabs>
              <w:autoSpaceDE w:val="0"/>
              <w:contextualSpacing/>
              <w:jc w:val="both"/>
            </w:pPr>
            <w:bookmarkStart w:id="0" w:name="_GoBack"/>
            <w:bookmarkEnd w:id="0"/>
          </w:p>
        </w:tc>
      </w:tr>
    </w:tbl>
    <w:p w:rsidR="006577DE" w:rsidRPr="006577DE" w:rsidRDefault="006577DE" w:rsidP="00421CE3">
      <w:pPr>
        <w:ind w:firstLine="708"/>
        <w:jc w:val="both"/>
        <w:rPr>
          <w:sz w:val="12"/>
          <w:szCs w:val="12"/>
        </w:rPr>
      </w:pPr>
    </w:p>
    <w:p w:rsidR="00421CE3" w:rsidRPr="006577DE" w:rsidRDefault="00421CE3" w:rsidP="00421CE3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По рез</w:t>
      </w:r>
      <w:r w:rsidR="00BE0C1F" w:rsidRPr="006577DE">
        <w:rPr>
          <w:sz w:val="28"/>
          <w:szCs w:val="28"/>
        </w:rPr>
        <w:t>ультатам проверки составлен акт</w:t>
      </w:r>
      <w:r w:rsidRPr="006577DE">
        <w:rPr>
          <w:sz w:val="28"/>
          <w:szCs w:val="28"/>
        </w:rPr>
        <w:t>.</w:t>
      </w:r>
    </w:p>
    <w:p w:rsidR="00421CE3" w:rsidRPr="006577DE" w:rsidRDefault="00421CE3" w:rsidP="00174C3D">
      <w:pPr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F775F9" w:rsidRDefault="00F775F9"/>
    <w:sectPr w:rsidR="00F775F9" w:rsidSect="006577D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3"/>
    <w:rsid w:val="0002081F"/>
    <w:rsid w:val="0003373D"/>
    <w:rsid w:val="00045097"/>
    <w:rsid w:val="0008488A"/>
    <w:rsid w:val="00121FD7"/>
    <w:rsid w:val="00174C3D"/>
    <w:rsid w:val="0022021C"/>
    <w:rsid w:val="00257F0D"/>
    <w:rsid w:val="003023CF"/>
    <w:rsid w:val="00337831"/>
    <w:rsid w:val="0037424F"/>
    <w:rsid w:val="00392BE6"/>
    <w:rsid w:val="00414C27"/>
    <w:rsid w:val="00421CE3"/>
    <w:rsid w:val="00441EDE"/>
    <w:rsid w:val="0045486F"/>
    <w:rsid w:val="00477117"/>
    <w:rsid w:val="004C0EE1"/>
    <w:rsid w:val="004E0A69"/>
    <w:rsid w:val="00506A23"/>
    <w:rsid w:val="0055779D"/>
    <w:rsid w:val="006029C8"/>
    <w:rsid w:val="00602BA0"/>
    <w:rsid w:val="006577DE"/>
    <w:rsid w:val="00661D74"/>
    <w:rsid w:val="00694178"/>
    <w:rsid w:val="007058BA"/>
    <w:rsid w:val="007414B9"/>
    <w:rsid w:val="007E0E0E"/>
    <w:rsid w:val="007E7192"/>
    <w:rsid w:val="00801353"/>
    <w:rsid w:val="008B7E03"/>
    <w:rsid w:val="008C2765"/>
    <w:rsid w:val="008D1AE0"/>
    <w:rsid w:val="008E3377"/>
    <w:rsid w:val="009206F3"/>
    <w:rsid w:val="00924367"/>
    <w:rsid w:val="009273BE"/>
    <w:rsid w:val="00986399"/>
    <w:rsid w:val="00A82EC2"/>
    <w:rsid w:val="00BD5158"/>
    <w:rsid w:val="00BE0C1F"/>
    <w:rsid w:val="00BF469E"/>
    <w:rsid w:val="00CF5965"/>
    <w:rsid w:val="00D34D74"/>
    <w:rsid w:val="00DE4B48"/>
    <w:rsid w:val="00E508A3"/>
    <w:rsid w:val="00E61A5D"/>
    <w:rsid w:val="00EE3A2B"/>
    <w:rsid w:val="00F223D5"/>
    <w:rsid w:val="00F775F9"/>
    <w:rsid w:val="00F84FC3"/>
    <w:rsid w:val="00FC002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8D3C"/>
  <w15:docId w15:val="{2A4211E5-1900-48E2-A1F4-375317E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42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25</cp:revision>
  <cp:lastPrinted>2022-12-15T11:06:00Z</cp:lastPrinted>
  <dcterms:created xsi:type="dcterms:W3CDTF">2021-12-29T04:06:00Z</dcterms:created>
  <dcterms:modified xsi:type="dcterms:W3CDTF">2022-12-15T11:11:00Z</dcterms:modified>
</cp:coreProperties>
</file>